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F5A0" w14:textId="1E0EC53B" w:rsidR="00D95F6D" w:rsidRPr="00C863EF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 w:rsidRPr="00C863EF">
        <w:rPr>
          <w:rFonts w:ascii="Calibri" w:hAnsi="Calibri" w:cs="Calibri"/>
          <w:b/>
        </w:rPr>
        <w:t>GÜNLÜK PLAN</w:t>
      </w:r>
    </w:p>
    <w:p w14:paraId="6D2999FF" w14:textId="77777777" w:rsidR="00D95F6D" w:rsidRPr="00C863EF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C863EF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C863EF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C863EF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C863EF">
        <w:rPr>
          <w:rFonts w:ascii="Calibri" w:hAnsi="Calibri" w:cs="Calibri"/>
          <w:b/>
        </w:rPr>
        <w:t>Tarih:</w:t>
      </w:r>
    </w:p>
    <w:p w14:paraId="13EF23E5" w14:textId="66B55ECC" w:rsidR="00D95F6D" w:rsidRPr="00C863EF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C863EF">
        <w:rPr>
          <w:rFonts w:ascii="Calibri" w:hAnsi="Calibri" w:cs="Calibri"/>
          <w:b/>
        </w:rPr>
        <w:t xml:space="preserve">Yaş Grubu (Ay): </w:t>
      </w:r>
      <w:r w:rsidR="00EE337B" w:rsidRPr="00C863EF">
        <w:rPr>
          <w:rFonts w:ascii="Calibri" w:hAnsi="Calibri" w:cs="Calibri"/>
        </w:rPr>
        <w:t>48-60</w:t>
      </w:r>
      <w:r w:rsidRPr="00C863EF">
        <w:rPr>
          <w:rFonts w:ascii="Calibri" w:hAnsi="Calibri" w:cs="Calibri"/>
        </w:rPr>
        <w:t xml:space="preserve"> Ay</w:t>
      </w:r>
    </w:p>
    <w:p w14:paraId="5840D4C4" w14:textId="28194E86" w:rsidR="00D95F6D" w:rsidRPr="00C863EF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C863EF" w:rsidRDefault="00D95F6D" w:rsidP="00D95F6D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ALAN BECERİLERİ</w:t>
      </w:r>
    </w:p>
    <w:p w14:paraId="3953D95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bookmarkStart w:id="0" w:name="_Hlk184386192"/>
      <w:r w:rsidRPr="00C863EF">
        <w:rPr>
          <w:rFonts w:ascii="Calibri" w:hAnsi="Calibri" w:cs="Calibri"/>
          <w:b/>
          <w:bCs/>
        </w:rPr>
        <w:t>Türkçe Alanı</w:t>
      </w:r>
    </w:p>
    <w:p w14:paraId="60C685D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TAB1.1.Dinlemeyi /İzlemeyi Yönetme</w:t>
      </w:r>
    </w:p>
    <w:p w14:paraId="3B08BC9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TAB1.2.Anlam Oluşturma</w:t>
      </w:r>
    </w:p>
    <w:p w14:paraId="59384EB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TAB1.3.Çözümleme</w:t>
      </w:r>
    </w:p>
    <w:p w14:paraId="602FA19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TAB3.1.Konuşmayı Yönetme</w:t>
      </w:r>
    </w:p>
    <w:p w14:paraId="1E57B83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TAB3.2.İçerik Oluşturma</w:t>
      </w:r>
    </w:p>
    <w:p w14:paraId="2641CD1A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456612BF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Matematik Alanı</w:t>
      </w:r>
    </w:p>
    <w:p w14:paraId="77E9FAF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MAB6.1. Sayma</w:t>
      </w:r>
    </w:p>
    <w:p w14:paraId="48D0BC76" w14:textId="3E1018CC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KB2.4. Çözümleme</w:t>
      </w:r>
    </w:p>
    <w:p w14:paraId="0ADACA1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0686C7CB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Hareket ve Sağlık Alanı</w:t>
      </w:r>
    </w:p>
    <w:p w14:paraId="7BAB738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HSAB1.2. Küçük Kas Becerileri</w:t>
      </w:r>
    </w:p>
    <w:p w14:paraId="7B7B4E57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4479533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Sanat Alanı</w:t>
      </w:r>
    </w:p>
    <w:p w14:paraId="7D7A6FA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SNAB1. Sanat Türlerini ve Tekniklerini Anlama</w:t>
      </w:r>
    </w:p>
    <w:bookmarkEnd w:id="0"/>
    <w:p w14:paraId="5D1AFBA4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6F349A9E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KAVRAMSAL BECERİLER</w:t>
      </w:r>
    </w:p>
    <w:p w14:paraId="501C89A5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Bütünleşik Beceriler (KB2)</w:t>
      </w:r>
    </w:p>
    <w:p w14:paraId="71D96EA8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KB2.2.Gözlemleme Becerisi</w:t>
      </w:r>
    </w:p>
    <w:p w14:paraId="3D771C91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KB2.2.SB1. Gözleme ilişkin amaç-ölçüt belirlemek</w:t>
      </w:r>
    </w:p>
    <w:p w14:paraId="1D8FB22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KB2.2.SB2. Uygun veri toplama aracı ile veri toplamak</w:t>
      </w:r>
    </w:p>
    <w:p w14:paraId="2CB17275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KB2.2.SB3. Toplanan verileri sınıflandırmak ve kaydetmek</w:t>
      </w:r>
    </w:p>
    <w:p w14:paraId="2E80BD8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KB2.3.Özetleme Becerisi</w:t>
      </w:r>
    </w:p>
    <w:p w14:paraId="1BF2F74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KB2.3.SB1. Metin/olay/konu/durum ile ilgili çözümleme yapmak</w:t>
      </w:r>
    </w:p>
    <w:p w14:paraId="53040F9E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KB2.3.SB2. Metin/olay/konu/durum ile ilgili sınıflandırma yapmak</w:t>
      </w:r>
    </w:p>
    <w:p w14:paraId="5DD7F12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KB2.3.SB3. Metin/olay/konu/durumu yorumlamak (kendi cümleleri ile aktarmak)</w:t>
      </w:r>
    </w:p>
    <w:p w14:paraId="404BF77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KB2.6. Bilgi Toplama Becerisi</w:t>
      </w:r>
    </w:p>
    <w:p w14:paraId="3D62030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KB2.6.SB1. İstenen bilgiye ulaşmak için kullanacağı araçları belirlemek</w:t>
      </w:r>
    </w:p>
    <w:p w14:paraId="7419DE41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KB2.6.SB2. Belirlediği aracı kullanarak olay/konu/durum hakkındaki bilgileri bulmak</w:t>
      </w:r>
    </w:p>
    <w:p w14:paraId="1F7059DA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KB2.6.SB3. Olay/konu/durumla ilgili ulaşılan bilgileri doğrulamak</w:t>
      </w:r>
    </w:p>
    <w:p w14:paraId="3433CBF3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KB2.6.SB4. Olay/konu/durumla ilgili ulaşılan bilgileri kaydetmek</w:t>
      </w:r>
    </w:p>
    <w:p w14:paraId="4223F541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KB2.14.Yorumlama Becerisi</w:t>
      </w:r>
    </w:p>
    <w:p w14:paraId="78849F7E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KB2.14.SB1. Mevcut olay/konu/durumu incelemek</w:t>
      </w:r>
    </w:p>
    <w:p w14:paraId="12E79FA9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KB2.14.SB2. Mevcut olay/konu/durumu bağlamdan kopmadan dönüştürmek</w:t>
      </w:r>
    </w:p>
    <w:p w14:paraId="5AE4C5A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KB2.14.SB3. Kendi ifadeleriyle olay/konu/durumu nesnel, doğru ve anlamı değiştirmeyecek şekilde yeniden ifade etmek</w:t>
      </w:r>
    </w:p>
    <w:p w14:paraId="3CFE8F3C" w14:textId="77777777" w:rsidR="00C863EF" w:rsidRDefault="00C863EF" w:rsidP="00A51A57">
      <w:pPr>
        <w:spacing w:after="0" w:line="276" w:lineRule="auto"/>
        <w:rPr>
          <w:rFonts w:ascii="Calibri" w:hAnsi="Calibri" w:cs="Calibri"/>
          <w:b/>
          <w:bCs/>
        </w:rPr>
      </w:pPr>
    </w:p>
    <w:p w14:paraId="158048EE" w14:textId="6C16AD2D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EĞİLİMLER</w:t>
      </w:r>
    </w:p>
    <w:p w14:paraId="757A8615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C863EF">
        <w:rPr>
          <w:rFonts w:ascii="Calibri" w:hAnsi="Calibri" w:cs="Calibri"/>
          <w:b/>
          <w:bCs/>
          <w:kern w:val="0"/>
        </w:rPr>
        <w:t>E1. Benlik Eğilimleri</w:t>
      </w:r>
    </w:p>
    <w:p w14:paraId="7876D999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E1.1. Merak</w:t>
      </w:r>
    </w:p>
    <w:p w14:paraId="0286BA19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lastRenderedPageBreak/>
        <w:t>E1.2. Bağımsızlık</w:t>
      </w:r>
    </w:p>
    <w:p w14:paraId="059DF9C6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E1.3. Azim ve Kararlılık</w:t>
      </w:r>
    </w:p>
    <w:p w14:paraId="1883C64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E1.4. Kendine İnanma (Öz Yeterlilik)</w:t>
      </w:r>
    </w:p>
    <w:p w14:paraId="12593AE4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E1.5. Kendine Güvenme (Öz Güven)</w:t>
      </w:r>
    </w:p>
    <w:p w14:paraId="04350985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C863EF">
        <w:rPr>
          <w:rFonts w:ascii="Calibri" w:hAnsi="Calibri" w:cs="Calibri"/>
          <w:b/>
          <w:bCs/>
          <w:kern w:val="0"/>
        </w:rPr>
        <w:t>E2. Sosyal Eğilimler</w:t>
      </w:r>
    </w:p>
    <w:p w14:paraId="01BAF67E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E2.1. Empati</w:t>
      </w:r>
    </w:p>
    <w:p w14:paraId="7C8F005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E2.2. Sorumluluk</w:t>
      </w:r>
    </w:p>
    <w:p w14:paraId="150C495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E2.3. Girişkenlik</w:t>
      </w:r>
    </w:p>
    <w:p w14:paraId="13670F17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E2.4. Güven</w:t>
      </w:r>
    </w:p>
    <w:p w14:paraId="73BA8F76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 xml:space="preserve">E2.5. </w:t>
      </w:r>
      <w:proofErr w:type="spellStart"/>
      <w:r w:rsidRPr="00C863EF">
        <w:rPr>
          <w:rFonts w:ascii="Calibri" w:hAnsi="Calibri" w:cs="Calibri"/>
          <w:kern w:val="0"/>
        </w:rPr>
        <w:t>Oyunseverlik</w:t>
      </w:r>
      <w:proofErr w:type="spellEnd"/>
    </w:p>
    <w:p w14:paraId="571EA537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C863EF">
        <w:rPr>
          <w:rFonts w:ascii="Calibri" w:hAnsi="Calibri" w:cs="Calibri"/>
          <w:b/>
          <w:bCs/>
          <w:kern w:val="0"/>
        </w:rPr>
        <w:t>E3. Entelektüel Eğilimler</w:t>
      </w:r>
    </w:p>
    <w:p w14:paraId="4DB518D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E3.1. Odaklanma</w:t>
      </w:r>
    </w:p>
    <w:p w14:paraId="37875649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E3.2. Yaratıcılık</w:t>
      </w:r>
    </w:p>
    <w:p w14:paraId="5E06085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E3.3. Açık Fikirlilik</w:t>
      </w:r>
    </w:p>
    <w:p w14:paraId="287B8318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E3.4. Analitik Düşünme</w:t>
      </w:r>
    </w:p>
    <w:p w14:paraId="2561091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E3.5. Merak Ettiği Soruları Sorma</w:t>
      </w:r>
    </w:p>
    <w:p w14:paraId="16A74566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  <w:kern w:val="0"/>
        </w:rPr>
        <w:t>E3.6. Özgün Düşünme</w:t>
      </w:r>
    </w:p>
    <w:p w14:paraId="2A1E25CF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 xml:space="preserve">PROGRAMLAR ARASI BİLEŞENLER </w:t>
      </w:r>
    </w:p>
    <w:p w14:paraId="619D422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Sosyal Duygusal Öğrenme Becerileri</w:t>
      </w:r>
    </w:p>
    <w:p w14:paraId="6900993A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2.1. Benlik Becerileri (Sdb1)</w:t>
      </w:r>
    </w:p>
    <w:p w14:paraId="570340F4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Sdb1.1. Kendini Tanıma (Öz Farkındalık Becerisi)</w:t>
      </w:r>
    </w:p>
    <w:p w14:paraId="32DFA64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Sdb1.1.Sb1. Öğreneceği Yeni Konu/Kavram </w:t>
      </w:r>
      <w:proofErr w:type="gramStart"/>
      <w:r w:rsidRPr="00C863EF">
        <w:rPr>
          <w:rFonts w:ascii="Calibri" w:hAnsi="Calibri" w:cs="Calibri"/>
        </w:rPr>
        <w:t>Veya</w:t>
      </w:r>
      <w:proofErr w:type="gramEnd"/>
      <w:r w:rsidRPr="00C863EF">
        <w:rPr>
          <w:rFonts w:ascii="Calibri" w:hAnsi="Calibri" w:cs="Calibri"/>
        </w:rPr>
        <w:t xml:space="preserve"> Bilgiyi Nasıl Öğrendiğini Belirlemek</w:t>
      </w:r>
    </w:p>
    <w:p w14:paraId="48FB099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Sdb1.1.Sb1.G1. Merak Etmenin Öğrenmeye Etkisini Fark Eder.</w:t>
      </w:r>
    </w:p>
    <w:p w14:paraId="61AC0C92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Sdb1.1.Sb1.G2. Merak Ettiği Konu/Kavrama İlişkin Soru Sorar.</w:t>
      </w:r>
    </w:p>
    <w:p w14:paraId="206B1CA6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Sdb1.2. Kendini Düzenleme (Öz Düzenleme Becerisi)</w:t>
      </w:r>
    </w:p>
    <w:p w14:paraId="4836DD74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Sdb1.2.Sb2.Motivasyonunu Ayarlamak</w:t>
      </w:r>
    </w:p>
    <w:p w14:paraId="7BDA7A1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Sdb1.2.Sb2.G1. İlgisini Çekecek Bir Etkinliğe Katılmak İçin Harekete Geçer.</w:t>
      </w:r>
    </w:p>
    <w:p w14:paraId="078B959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Sdb1.2.Sb2.G2. Yapmak İstediği Etkinlik İçin Uygun Materyal Arar.</w:t>
      </w:r>
    </w:p>
    <w:p w14:paraId="10F74AE1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Sdb1.2.Sb2.G3. Katılacağı Etkinlik İçin Ortamı Düzenler.</w:t>
      </w:r>
    </w:p>
    <w:p w14:paraId="7A005EF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Sdb1.2.Sb2.G4. Katıldığı Etkinliğe Dikkatini Verir.</w:t>
      </w:r>
    </w:p>
    <w:p w14:paraId="7B484A00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Sdb1.2sb2.G5. Katıldığı Etkinliği Sonuna Kadar Devam Ettirir.</w:t>
      </w:r>
    </w:p>
    <w:p w14:paraId="1F4BD03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2.2. Sosyal Yaşam Becerileri (Sdb2)</w:t>
      </w:r>
    </w:p>
    <w:p w14:paraId="3A7FD5A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 İletişim Becerisi</w:t>
      </w:r>
    </w:p>
    <w:p w14:paraId="553525D0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Sdb2.1.Sb1.Başkalarını Etkin Şekilde Dinlemek</w:t>
      </w:r>
    </w:p>
    <w:p w14:paraId="72F87FD7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Sdb2.1.Sb1.G1. Dinlerken Göz Teması Kurar.</w:t>
      </w:r>
    </w:p>
    <w:p w14:paraId="424D4ECC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Sdb2.1.Sb1.G2. Muhatabının Sözünü Kesmeden Dinler.</w:t>
      </w:r>
    </w:p>
    <w:p w14:paraId="2AD4ACF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Sdb2.1.Sb1.G3. Konuşmak İçin Sırasını Bekler.</w:t>
      </w:r>
    </w:p>
    <w:p w14:paraId="3BFC7D2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Sdb2.1.Sb1.G4. Konuşanı Dinlediğini Belirten Jest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Mimikler Kullanır.</w:t>
      </w:r>
    </w:p>
    <w:p w14:paraId="605A6A4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Sdb2.1.Sb1.G5. Nazik Bir İfadeyle Söze Girer.</w:t>
      </w:r>
    </w:p>
    <w:p w14:paraId="07AC2493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Sdb2.1.Sb2. Duygu, Düşünceleri İfade Etmek</w:t>
      </w:r>
    </w:p>
    <w:p w14:paraId="7203DBC3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Sdb2.1.Sb2.G1. Duygu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Düşüncelerini Fark Eder.</w:t>
      </w:r>
    </w:p>
    <w:p w14:paraId="1912C92B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Sdb2.1.Sb2.G2. Duygu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Düşüncelerini İfade Etmek İçin Uygun Zaman Ve Ortamı Belirler.</w:t>
      </w:r>
    </w:p>
    <w:p w14:paraId="00BC3DE2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Sdb2.1.Sb2.G3. Duygu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Düşüncelerini Beden Dili İle Uyumlu Olarak Açıklar.</w:t>
      </w:r>
    </w:p>
    <w:p w14:paraId="509EB09C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Sdb2.1.Sb3.Sözlü Ya Da Sözsüz Olarak Etkileşim Sağlamak</w:t>
      </w:r>
    </w:p>
    <w:p w14:paraId="72EA42A3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Sdb2.1.Sb3.G1. Sözlü/Sözsüz Etkileşimi Fark Eder.</w:t>
      </w:r>
    </w:p>
    <w:p w14:paraId="200B5716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Sdb2.1.Sb3.G2. Selam Alacağı/Vereceği Kişiye Yönelir.</w:t>
      </w:r>
    </w:p>
    <w:p w14:paraId="6E18A1CF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Sdb2.1.Sb3.G3. Göz Teması Kurar.</w:t>
      </w:r>
    </w:p>
    <w:p w14:paraId="4204729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lastRenderedPageBreak/>
        <w:t xml:space="preserve">Sdb2.1.Sb3.G4. </w:t>
      </w:r>
      <w:proofErr w:type="spellStart"/>
      <w:r w:rsidRPr="00C863EF">
        <w:rPr>
          <w:rFonts w:ascii="Calibri" w:hAnsi="Calibri" w:cs="Calibri"/>
        </w:rPr>
        <w:t>Güleryüzün</w:t>
      </w:r>
      <w:proofErr w:type="spellEnd"/>
      <w:r w:rsidRPr="00C863EF">
        <w:rPr>
          <w:rFonts w:ascii="Calibri" w:hAnsi="Calibri" w:cs="Calibri"/>
        </w:rPr>
        <w:t xml:space="preserve"> İletişime Katkılarını Fark Eder.</w:t>
      </w:r>
    </w:p>
    <w:p w14:paraId="3FACF661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Sdb2.1.Sb3.G5. Nazik Bir Ses Tonu </w:t>
      </w:r>
      <w:proofErr w:type="gramStart"/>
      <w:r w:rsidRPr="00C863EF">
        <w:rPr>
          <w:rFonts w:ascii="Calibri" w:hAnsi="Calibri" w:cs="Calibri"/>
        </w:rPr>
        <w:t>İle</w:t>
      </w:r>
      <w:proofErr w:type="gramEnd"/>
      <w:r w:rsidRPr="00C863EF">
        <w:rPr>
          <w:rFonts w:ascii="Calibri" w:hAnsi="Calibri" w:cs="Calibri"/>
        </w:rPr>
        <w:t xml:space="preserve"> Selam Verir/ Alır.</w:t>
      </w:r>
    </w:p>
    <w:p w14:paraId="6974B3D0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Sdb2.1.Sb3.G6. Konuşurken Sesini Ayarlar.</w:t>
      </w:r>
    </w:p>
    <w:p w14:paraId="3D2324D4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Sdb2.1.Sb3.G7. Konuşma Hızını Ayarlar.</w:t>
      </w:r>
    </w:p>
    <w:p w14:paraId="0848B2EF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Sdb2.1.Sb3.G8. İletişim Kurduğu Kişiyle Arasındaki Mesafeyi Ayarlar.</w:t>
      </w:r>
    </w:p>
    <w:p w14:paraId="68052D1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Sdb2.1.Sb3.G9. Anlamadığı Durum/Konuya </w:t>
      </w:r>
      <w:proofErr w:type="spellStart"/>
      <w:r w:rsidRPr="00C863EF">
        <w:rPr>
          <w:rFonts w:ascii="Calibri" w:hAnsi="Calibri" w:cs="Calibri"/>
        </w:rPr>
        <w:t>İlşkin</w:t>
      </w:r>
      <w:proofErr w:type="spellEnd"/>
      <w:r w:rsidRPr="00C863EF">
        <w:rPr>
          <w:rFonts w:ascii="Calibri" w:hAnsi="Calibri" w:cs="Calibri"/>
        </w:rPr>
        <w:t xml:space="preserve"> Sorular Sorar.</w:t>
      </w:r>
    </w:p>
    <w:p w14:paraId="29A013B7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Sdb2.1.Sb4.Grup İletişimine Katılmak</w:t>
      </w:r>
    </w:p>
    <w:p w14:paraId="7D212214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Sdb2.1.Sb4.G1. Grup İletişimine Katılmaya İstekli Olur.</w:t>
      </w:r>
    </w:p>
    <w:p w14:paraId="7B2547DB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Sdb2.1.Sb4.G2. Grup Üyelerinin Duygu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Düşüncelerine İlgi Gösterir.</w:t>
      </w:r>
    </w:p>
    <w:p w14:paraId="6042A0A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Sdb2.1.Sb4.G3. Grup İçi İletişime Katkıda Bulunur.</w:t>
      </w:r>
    </w:p>
    <w:p w14:paraId="771A2FDC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Sdb2.1.Sb5.İletişiminin Önündeki Engelleri Ortadan Kaldırmak</w:t>
      </w:r>
    </w:p>
    <w:p w14:paraId="42AAFB2A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Sdb2.1.Sb5.G1. Konuşmak İçin Muhatabının Konuşmasının/ İşinin Bitmesini Bekler.</w:t>
      </w:r>
    </w:p>
    <w:p w14:paraId="347257FE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Sdb2.1.Sb5.G2. Konuşmak İstediğini Belirtmek İçin Mimiklerini Kullanır.</w:t>
      </w:r>
    </w:p>
    <w:p w14:paraId="21A68E0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Sdb2.1.Sb5.G3. Nazik Bir İfadeyle Söz İster.</w:t>
      </w:r>
    </w:p>
    <w:p w14:paraId="0DA38BD2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Sdb2.2. İş Birliği Becerisi</w:t>
      </w:r>
    </w:p>
    <w:p w14:paraId="5637B2A2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Sdb2.2.Sb1.Kişi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Gruplarla İş Birliği Yapmak</w:t>
      </w:r>
    </w:p>
    <w:p w14:paraId="31CCC54C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Sdb2.2.Sb1.G1. İş Birliği Yapmak İstediği Kişi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Akran Grupları İle İletişim Kurar.</w:t>
      </w:r>
    </w:p>
    <w:p w14:paraId="17B9C34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Sdb2.2.Sb1.G2. Gerektiğinde Kişi </w:t>
      </w:r>
      <w:proofErr w:type="gramStart"/>
      <w:r w:rsidRPr="00C863EF">
        <w:rPr>
          <w:rFonts w:ascii="Calibri" w:hAnsi="Calibri" w:cs="Calibri"/>
        </w:rPr>
        <w:t>Ve</w:t>
      </w:r>
      <w:proofErr w:type="gramEnd"/>
      <w:r w:rsidRPr="00C863EF">
        <w:rPr>
          <w:rFonts w:ascii="Calibri" w:hAnsi="Calibri" w:cs="Calibri"/>
        </w:rPr>
        <w:t xml:space="preserve"> Gruplarla İş Birliği Yapar.</w:t>
      </w:r>
    </w:p>
    <w:p w14:paraId="4C8596B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</w:p>
    <w:p w14:paraId="3BF3EA75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Değerler</w:t>
      </w:r>
    </w:p>
    <w:p w14:paraId="17766DA3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 Çalışkanlık</w:t>
      </w:r>
    </w:p>
    <w:p w14:paraId="3558C59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D3.1. Azimli olmak</w:t>
      </w:r>
    </w:p>
    <w:p w14:paraId="29A19869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D3.1.1. Gayretli olmanın hedeflere ulaşma üzerindeki etkisini fark eder.</w:t>
      </w:r>
    </w:p>
    <w:p w14:paraId="3760CA76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D3.1.2. Zorlukları aşmak için çaba gösterir.</w:t>
      </w:r>
    </w:p>
    <w:p w14:paraId="1743F44D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D3.2. Planlı olmak</w:t>
      </w:r>
    </w:p>
    <w:p w14:paraId="24FFE2E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D3.2.1. Görev ve sorumlulukları yerine getirmek için planlama yapar.</w:t>
      </w:r>
    </w:p>
    <w:p w14:paraId="07AF67FF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D3.2.2. Hedeflere ulaşmak için hazırladığı planı uygular.</w:t>
      </w:r>
    </w:p>
    <w:p w14:paraId="6F355316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D3.2.3. Zamanı etkili yönetmenin önemini fark eder.</w:t>
      </w:r>
    </w:p>
    <w:p w14:paraId="6BC16EB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D3.3. Araştırmacı ve sorgulayıcı olmak</w:t>
      </w:r>
    </w:p>
    <w:p w14:paraId="76C09EAB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D3.3.1. Yaratıcılığını geliştirecek faaliyetlere katılır.</w:t>
      </w:r>
    </w:p>
    <w:p w14:paraId="5693F7A3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D3.3.2. Çeşitli fikir, argüman ve yeni bilgilere açık olur.</w:t>
      </w:r>
    </w:p>
    <w:p w14:paraId="0590094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01BF9859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D3.4. Çalışmalarda aktif rol almak</w:t>
      </w:r>
    </w:p>
    <w:p w14:paraId="2E44355F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D3.4.1. Grupla çalışma becerisi sergiler.</w:t>
      </w:r>
    </w:p>
    <w:p w14:paraId="09C04958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30CA788E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D3.4.3. Kendine uygun görevleri almaya istekli olur.</w:t>
      </w:r>
    </w:p>
    <w:p w14:paraId="627FB347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580DA6E0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Okuryazarlık Becerileri</w:t>
      </w:r>
    </w:p>
    <w:p w14:paraId="1EC7B16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Ob1. Bilgi Okuryazarlığı</w:t>
      </w:r>
    </w:p>
    <w:p w14:paraId="6DEE521A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OB1.1.Bilgi İhtiyacını Fark Etme</w:t>
      </w:r>
    </w:p>
    <w:p w14:paraId="6AD08F6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OB1.1.SB1. Bilgi ihtiyacını fark etmek</w:t>
      </w:r>
    </w:p>
    <w:p w14:paraId="5E1B3CA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OB1.1.SB2. Bilgi türlerini fark etmek (sanatsal, gündelik vb.)</w:t>
      </w:r>
    </w:p>
    <w:p w14:paraId="55F3072B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OB1.2.Bilgiyi Toplama</w:t>
      </w:r>
    </w:p>
    <w:p w14:paraId="6766EC69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OB1.2.SB1. İstenen bilgiye ulaşmak için kullanacağı araçları belirlemek</w:t>
      </w:r>
    </w:p>
    <w:p w14:paraId="728878A5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OB1.2.SB2. Belirlediği aracı kullanarak olay, konu ve durum ile ilgili bilgileri bulmak</w:t>
      </w:r>
    </w:p>
    <w:p w14:paraId="78893F7C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OB1.2.SB3. Bir olay, konu ve durum ile ilgili ulaşılan bilgileri doğrulamak</w:t>
      </w:r>
    </w:p>
    <w:p w14:paraId="44556777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OB1.2.SB4. Bir olay, konu ve durum ile ilgili ulaşılan bilgileri kaydetmek</w:t>
      </w:r>
    </w:p>
    <w:p w14:paraId="1B6F1DF8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lastRenderedPageBreak/>
        <w:t>OB1.3.Bilgiyi Özetleme</w:t>
      </w:r>
    </w:p>
    <w:p w14:paraId="10DD6F7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OB1.3.SB1. Bilgiyi çözümlemek</w:t>
      </w:r>
    </w:p>
    <w:p w14:paraId="1A0AD153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OB1.3.SB2. Bilgiyi sınıflandırmak</w:t>
      </w:r>
    </w:p>
    <w:p w14:paraId="2C0D187F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OB1.3.SB3. Bilgiyi yorumlamak (kendi cümleleri ile aktarmak)</w:t>
      </w:r>
    </w:p>
    <w:p w14:paraId="0D719496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</w:p>
    <w:p w14:paraId="595DE6CD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ÖĞRENME ÇIKTILARI</w:t>
      </w:r>
    </w:p>
    <w:p w14:paraId="026C3C0A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Türkçe Alanı</w:t>
      </w:r>
    </w:p>
    <w:p w14:paraId="0D47FEE3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TADB.1. Dinleyecekleri/izleyecekleri şiir, hikâye, tekerleme, video, tiyatro, animasyon gibi materyalleri yönetebilme</w:t>
      </w:r>
    </w:p>
    <w:p w14:paraId="1E0A073D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Kendisine sunulan seçenekler arasından dinleyecekleri/ izleyecekleri materyalleri seçer.</w:t>
      </w:r>
    </w:p>
    <w:p w14:paraId="01C45F2F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Seçilen materyalleri dinler/izler.</w:t>
      </w:r>
    </w:p>
    <w:p w14:paraId="658442D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TADB.2. Dinledikleri/izledikleri şiir, hikâye, tekerleme, video, tiyatro, animasyon gibi materyalleri ile ilgili yeni anlamlar oluşturabilme</w:t>
      </w:r>
    </w:p>
    <w:p w14:paraId="1E05DDA3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Dinledikleri/izledikleri iletilerde yer alan bilgiler ile günlük yaşamı arasında ilişki kurar.</w:t>
      </w:r>
    </w:p>
    <w:p w14:paraId="621471A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Görsellerden yararlanarak dinleyecekleri/izleyecekleri hakkındaki tahminlerini söyler.</w:t>
      </w:r>
    </w:p>
    <w:p w14:paraId="45582F44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c) Dinledikleri/izledikleri materyallere ilişkin çıkarım yapar.</w:t>
      </w:r>
    </w:p>
    <w:p w14:paraId="631A0E41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TADB.3. Dinledikleri/izledikleri şiir, hikâye, tekerleme, video, tiyatro, animasyon gibi materyalleri çözümleyebilme</w:t>
      </w:r>
    </w:p>
    <w:p w14:paraId="79A1C98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Dinledikleri/izledikleri materyallerdeki olayları belirler.</w:t>
      </w:r>
    </w:p>
    <w:p w14:paraId="4EBDFC51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TAKB.1. Konuşma sürecini yönetebilme</w:t>
      </w:r>
    </w:p>
    <w:p w14:paraId="69857E06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Yetişkin yönlendirmesiyle konuşacağı konuyu seçer.</w:t>
      </w:r>
    </w:p>
    <w:p w14:paraId="41409AC6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Konuşmaya başlamak için uygun zamanı bekler ve yetişkin yönlendirmesiyle bir konu hakkında konuşur.</w:t>
      </w:r>
    </w:p>
    <w:p w14:paraId="667E7BAA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TAKB.2. Konuşma sürecinin içeriğini oluşturabilme</w:t>
      </w:r>
    </w:p>
    <w:p w14:paraId="1D5B0B84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Konuşacağı konu ile günlük yaşamı arasında bağlantı kurar.</w:t>
      </w:r>
    </w:p>
    <w:p w14:paraId="48D589DD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Konuşmanın devamı hakkındaki tahminini söyler.</w:t>
      </w:r>
    </w:p>
    <w:p w14:paraId="4316C4FE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</w:rPr>
      </w:pPr>
    </w:p>
    <w:p w14:paraId="5B9018B7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Matematik Alanı</w:t>
      </w:r>
    </w:p>
    <w:p w14:paraId="42111985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MAB.1. Ritmik ve algısal sayabilme</w:t>
      </w:r>
    </w:p>
    <w:p w14:paraId="250CD285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1 ile 10 arasında birer ritmik sayar.</w:t>
      </w:r>
    </w:p>
    <w:p w14:paraId="77F4EB9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1 ile 10 arasında nesne/varlık sayısını söyler.</w:t>
      </w:r>
    </w:p>
    <w:p w14:paraId="09FDFCCF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c) 1 ile 5 arasındaki grupların azlık / çokluk durumlarını bir bakışta söyler.</w:t>
      </w:r>
    </w:p>
    <w:p w14:paraId="223C8D91" w14:textId="63A63315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 xml:space="preserve">MAB.2. Matematiksel </w:t>
      </w:r>
      <w:proofErr w:type="spellStart"/>
      <w:proofErr w:type="gramStart"/>
      <w:r w:rsidRPr="00C863EF">
        <w:rPr>
          <w:rFonts w:ascii="Calibri" w:hAnsi="Calibri" w:cs="Calibri"/>
          <w:kern w:val="0"/>
        </w:rPr>
        <w:t>olgu,olay</w:t>
      </w:r>
      <w:proofErr w:type="spellEnd"/>
      <w:proofErr w:type="gramEnd"/>
      <w:r w:rsidRPr="00C863EF">
        <w:rPr>
          <w:rFonts w:ascii="Calibri" w:hAnsi="Calibri" w:cs="Calibri"/>
          <w:kern w:val="0"/>
        </w:rPr>
        <w:t xml:space="preserve"> ve nesnelerin özelliklerini çözümleyebilme</w:t>
      </w:r>
    </w:p>
    <w:p w14:paraId="080FB70A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Bir bütünü oluşturan parçaları gösterir.</w:t>
      </w:r>
    </w:p>
    <w:p w14:paraId="425E0D30" w14:textId="03EF4652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Eş / eşit olan / olmayan parçaları gösterir.</w:t>
      </w:r>
    </w:p>
    <w:p w14:paraId="2D2CBB10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28111960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Hareket ve Sağlık Alanı</w:t>
      </w:r>
    </w:p>
    <w:p w14:paraId="33073312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363F000C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Farklı büyüklükteki nesneleri kavrar.</w:t>
      </w:r>
    </w:p>
    <w:p w14:paraId="29F1A347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Nesneleri şekillendirir.</w:t>
      </w:r>
    </w:p>
    <w:p w14:paraId="3611A93E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c) Farklı boyutlardaki nesneleri kullanır.</w:t>
      </w:r>
    </w:p>
    <w:p w14:paraId="5E96902E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C863EF">
        <w:rPr>
          <w:rFonts w:ascii="Calibri" w:hAnsi="Calibri" w:cs="Calibri"/>
          <w:kern w:val="0"/>
        </w:rPr>
        <w:t>ç</w:t>
      </w:r>
      <w:proofErr w:type="gramEnd"/>
      <w:r w:rsidRPr="00C863EF">
        <w:rPr>
          <w:rFonts w:ascii="Calibri" w:hAnsi="Calibri" w:cs="Calibri"/>
          <w:kern w:val="0"/>
        </w:rPr>
        <w:t>) Çeşitli nesneleri kullanarak özgün ürünler oluşturur.</w:t>
      </w:r>
    </w:p>
    <w:p w14:paraId="51261AB0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</w:p>
    <w:p w14:paraId="3DDAB3F2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Sanat Alanı</w:t>
      </w:r>
    </w:p>
    <w:p w14:paraId="0A3614DF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SNAB.1. Temel sanat kavramlarını ve türlerini anlayabilme</w:t>
      </w:r>
    </w:p>
    <w:p w14:paraId="57CB6D33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a) Temel sanat türlerini anlamına uygun söyler.</w:t>
      </w:r>
    </w:p>
    <w:p w14:paraId="32293497" w14:textId="77777777" w:rsidR="00A51A57" w:rsidRPr="00C863EF" w:rsidRDefault="00A51A57" w:rsidP="00A51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b) Temel sanat materyallerini kullanım amacına uygun olarak seçer.</w:t>
      </w:r>
    </w:p>
    <w:p w14:paraId="71D35061" w14:textId="77777777" w:rsidR="00A51A57" w:rsidRPr="00C863EF" w:rsidRDefault="00A51A57" w:rsidP="00A51A57">
      <w:pPr>
        <w:spacing w:after="0" w:line="276" w:lineRule="auto"/>
        <w:rPr>
          <w:rFonts w:ascii="Calibri" w:hAnsi="Calibri" w:cs="Calibri"/>
          <w:kern w:val="0"/>
        </w:rPr>
      </w:pPr>
      <w:r w:rsidRPr="00C863EF">
        <w:rPr>
          <w:rFonts w:ascii="Calibri" w:hAnsi="Calibri" w:cs="Calibri"/>
          <w:kern w:val="0"/>
        </w:rPr>
        <w:t>c) Temel sanat materyallerini amacına uygun şekilde kullanır.</w:t>
      </w:r>
    </w:p>
    <w:p w14:paraId="3247B9B8" w14:textId="77777777" w:rsidR="00C863EF" w:rsidRDefault="00C863EF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575B8950" w14:textId="0CC9BC41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lastRenderedPageBreak/>
        <w:t>İÇERİK ÇERÇEVESİ</w:t>
      </w:r>
    </w:p>
    <w:p w14:paraId="5B4B04F4" w14:textId="7885A57A" w:rsidR="001C2089" w:rsidRPr="00C863EF" w:rsidRDefault="001C2089" w:rsidP="00D95F6D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  <w:b/>
          <w:bCs/>
        </w:rPr>
        <w:t>Kavramlar</w:t>
      </w:r>
      <w:r w:rsidRPr="00C863EF">
        <w:rPr>
          <w:rFonts w:ascii="Calibri" w:hAnsi="Calibri" w:cs="Calibri"/>
        </w:rPr>
        <w:t>:</w:t>
      </w:r>
      <w:r w:rsidR="008246C4" w:rsidRPr="00C863EF">
        <w:rPr>
          <w:rFonts w:ascii="Calibri" w:hAnsi="Calibri" w:cs="Calibri"/>
        </w:rPr>
        <w:t xml:space="preserve"> </w:t>
      </w:r>
      <w:r w:rsidR="009330D9" w:rsidRPr="00C863EF">
        <w:rPr>
          <w:rFonts w:ascii="Calibri" w:hAnsi="Calibri" w:cs="Calibri"/>
        </w:rPr>
        <w:t>Alt- üst</w:t>
      </w:r>
    </w:p>
    <w:p w14:paraId="66E925EC" w14:textId="3F0C8382" w:rsidR="001C2089" w:rsidRPr="00C863EF" w:rsidRDefault="001C2089" w:rsidP="009330D9">
      <w:pPr>
        <w:spacing w:after="0"/>
        <w:rPr>
          <w:rFonts w:ascii="Calibri" w:hAnsi="Calibri" w:cs="Calibri"/>
          <w:b/>
        </w:rPr>
      </w:pPr>
      <w:r w:rsidRPr="00C863EF">
        <w:rPr>
          <w:rFonts w:ascii="Calibri" w:hAnsi="Calibri" w:cs="Calibri"/>
          <w:b/>
          <w:bCs/>
        </w:rPr>
        <w:t>Sözcükler</w:t>
      </w:r>
      <w:r w:rsidRPr="00C863EF">
        <w:rPr>
          <w:rFonts w:ascii="Calibri" w:hAnsi="Calibri" w:cs="Calibri"/>
        </w:rPr>
        <w:t>:</w:t>
      </w:r>
      <w:r w:rsidR="009330D9" w:rsidRPr="00C863EF">
        <w:rPr>
          <w:rFonts w:ascii="Calibri" w:hAnsi="Calibri" w:cs="Calibri"/>
        </w:rPr>
        <w:t xml:space="preserve"> Sebze/ meyve, sağlık, vitamin, mühendis, inşa, proje,</w:t>
      </w:r>
    </w:p>
    <w:p w14:paraId="1FE9B3E4" w14:textId="5E1DDF2D" w:rsidR="001C2089" w:rsidRPr="00C863EF" w:rsidRDefault="001C2089" w:rsidP="009330D9">
      <w:pPr>
        <w:spacing w:after="0"/>
        <w:rPr>
          <w:rFonts w:ascii="Calibri" w:hAnsi="Calibri" w:cs="Calibri"/>
          <w:b/>
        </w:rPr>
      </w:pPr>
      <w:r w:rsidRPr="00C863EF">
        <w:rPr>
          <w:rFonts w:ascii="Calibri" w:hAnsi="Calibri" w:cs="Calibri"/>
          <w:b/>
          <w:bCs/>
        </w:rPr>
        <w:t>Materyaller</w:t>
      </w:r>
      <w:r w:rsidR="008246C4" w:rsidRPr="00C863EF">
        <w:rPr>
          <w:rFonts w:ascii="Calibri" w:hAnsi="Calibri" w:cs="Calibri"/>
        </w:rPr>
        <w:t>:</w:t>
      </w:r>
      <w:r w:rsidR="009330D9" w:rsidRPr="00C863EF">
        <w:rPr>
          <w:rFonts w:ascii="Calibri" w:hAnsi="Calibri" w:cs="Calibri"/>
        </w:rPr>
        <w:t xml:space="preserve"> Sebze/ meyve kartları, mandallar, renkli </w:t>
      </w:r>
      <w:proofErr w:type="spellStart"/>
      <w:r w:rsidR="009330D9" w:rsidRPr="00C863EF">
        <w:rPr>
          <w:rFonts w:ascii="Calibri" w:hAnsi="Calibri" w:cs="Calibri"/>
        </w:rPr>
        <w:t>abeslang</w:t>
      </w:r>
      <w:proofErr w:type="spellEnd"/>
      <w:r w:rsidR="009330D9" w:rsidRPr="00C863EF">
        <w:rPr>
          <w:rFonts w:ascii="Calibri" w:hAnsi="Calibri" w:cs="Calibri"/>
        </w:rPr>
        <w:t>, ponpon, sulu boya</w:t>
      </w:r>
    </w:p>
    <w:p w14:paraId="4D4B293A" w14:textId="4C7C466D" w:rsidR="001C2089" w:rsidRPr="00C863EF" w:rsidRDefault="001C2089" w:rsidP="00D95F6D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  <w:b/>
          <w:bCs/>
        </w:rPr>
        <w:t>Eğitim/Öğrenme Ortamları</w:t>
      </w:r>
      <w:r w:rsidR="008246C4" w:rsidRPr="00C863EF">
        <w:rPr>
          <w:rFonts w:ascii="Calibri" w:hAnsi="Calibri" w:cs="Calibri"/>
        </w:rPr>
        <w:t>:</w:t>
      </w:r>
      <w:r w:rsidR="00CA07F0" w:rsidRPr="00C863EF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C863EF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C863EF" w:rsidRDefault="003F3750" w:rsidP="003F3750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C863EF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C863EF" w:rsidRDefault="003F3750" w:rsidP="003F3750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C863EF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C863EF" w:rsidRDefault="003F3750" w:rsidP="003F3750">
      <w:pPr>
        <w:spacing w:after="0"/>
        <w:rPr>
          <w:rFonts w:ascii="Calibri" w:hAnsi="Calibri" w:cs="Calibri"/>
          <w:b/>
        </w:rPr>
      </w:pPr>
      <w:r w:rsidRPr="00C863EF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C863EF">
        <w:rPr>
          <w:rFonts w:ascii="Calibri" w:hAnsi="Calibri" w:cs="Calibri"/>
          <w:b/>
        </w:rPr>
        <w:t xml:space="preserve"> </w:t>
      </w:r>
    </w:p>
    <w:p w14:paraId="7CB56C29" w14:textId="77777777" w:rsidR="008246C4" w:rsidRPr="00C863EF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ETKİNLİK</w:t>
      </w:r>
    </w:p>
    <w:p w14:paraId="07FFDC03" w14:textId="757C8B95" w:rsidR="007C630D" w:rsidRPr="00C863EF" w:rsidRDefault="009330D9" w:rsidP="00D95F6D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DOĞRU SAYIYI BULALIM</w:t>
      </w:r>
    </w:p>
    <w:p w14:paraId="156B7842" w14:textId="77777777" w:rsidR="009330D9" w:rsidRPr="00C863EF" w:rsidRDefault="009330D9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>Öğretmen 4X10 cm boyutlarında kartların üstüne farklı sayılarda farklı sebze ve meyvelerden yapıştırır. Örneğin bir kartona üç mısır resmi, başka bir kartona 5 çilek vb. Meyve ve sebzelerin alt kısmına üç kutucuk oluşturur. Kutucuklardan birine meyve/ sebzenin sayısı diğerlerine ise faklı sayılar yazar.  Kartlar öğrencilere kapalı olarak sunulur. Her çocuk bir kart seçer. Sırayla kartındaki bitkiyi arkadaşlarına tanıtır.</w:t>
      </w:r>
    </w:p>
    <w:p w14:paraId="56F14315" w14:textId="77777777" w:rsidR="009330D9" w:rsidRPr="00C863EF" w:rsidRDefault="009330D9" w:rsidP="009330D9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Bu sebzenin/ meyvenin adı ne?</w:t>
      </w:r>
    </w:p>
    <w:p w14:paraId="00A764EF" w14:textId="77777777" w:rsidR="009330D9" w:rsidRPr="00C863EF" w:rsidRDefault="009330D9" w:rsidP="009330D9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Hangi kısmını yiyoruz?</w:t>
      </w:r>
    </w:p>
    <w:p w14:paraId="30D7D24F" w14:textId="77777777" w:rsidR="009330D9" w:rsidRPr="00C863EF" w:rsidRDefault="009330D9" w:rsidP="009330D9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Yediğimiz kısın toprağın altında mı yoksa üstünde mi kalıyor? Vb.</w:t>
      </w:r>
    </w:p>
    <w:p w14:paraId="62ABDDFD" w14:textId="77777777" w:rsidR="009330D9" w:rsidRPr="00C863EF" w:rsidRDefault="009330D9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>Öğrenci kendi kelimeleriyle tanıtım yapabileceği gibi öğretmenin sorularını da cevaplayarak sunumunu yapabilir.</w:t>
      </w:r>
    </w:p>
    <w:p w14:paraId="76702E94" w14:textId="77777777" w:rsidR="009330D9" w:rsidRPr="00C863EF" w:rsidRDefault="009330D9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>Tüm öğrenciler bitkisini tanıttıktan sonra ahşap mandalları alırlar. Kendi kartında kaç tane sebze/ meyve olduğunu sayar ve o rakamın üstüne mandalını takarlar.</w:t>
      </w:r>
    </w:p>
    <w:p w14:paraId="48B7C912" w14:textId="77777777" w:rsidR="009330D9" w:rsidRPr="00C863EF" w:rsidRDefault="009330D9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>Eğitim setinin 5. Kitabının 34 ve 35. Sayfaları tamamlanır.</w:t>
      </w:r>
    </w:p>
    <w:p w14:paraId="5A4147C7" w14:textId="77777777" w:rsidR="009330D9" w:rsidRPr="00C863EF" w:rsidRDefault="009330D9" w:rsidP="00D95F6D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C863EF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DEĞERLENDİRME</w:t>
      </w:r>
    </w:p>
    <w:p w14:paraId="65FD099B" w14:textId="77777777" w:rsidR="009330D9" w:rsidRPr="00C863EF" w:rsidRDefault="009330D9" w:rsidP="009330D9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Kartında çıkan sebze/ meyve neydi? Daha önce yemiş miydin?</w:t>
      </w:r>
    </w:p>
    <w:p w14:paraId="37667552" w14:textId="77777777" w:rsidR="009330D9" w:rsidRPr="00C863EF" w:rsidRDefault="009330D9" w:rsidP="009330D9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Sana göre en sağlıklı sebze nedir?</w:t>
      </w:r>
    </w:p>
    <w:p w14:paraId="70AFA7D9" w14:textId="77777777" w:rsidR="009330D9" w:rsidRPr="00C863EF" w:rsidRDefault="009330D9" w:rsidP="009330D9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Sebze yemek istemeyen bir çocuğa neler söylerdin?</w:t>
      </w:r>
    </w:p>
    <w:p w14:paraId="0E0D162E" w14:textId="77777777" w:rsidR="001C2089" w:rsidRPr="00C863EF" w:rsidRDefault="001C2089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ETKİNLİK</w:t>
      </w:r>
    </w:p>
    <w:p w14:paraId="33380E8F" w14:textId="5BD1B6B6" w:rsidR="001C2089" w:rsidRPr="00C863EF" w:rsidRDefault="009330D9" w:rsidP="00D95F6D">
      <w:p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MANDALLARLA MÜHENDİSLİK</w:t>
      </w:r>
    </w:p>
    <w:p w14:paraId="184508D6" w14:textId="77777777" w:rsidR="009330D9" w:rsidRPr="00C863EF" w:rsidRDefault="009330D9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 xml:space="preserve">Öğretmen renkli </w:t>
      </w:r>
      <w:proofErr w:type="spellStart"/>
      <w:r w:rsidRPr="00C863EF">
        <w:rPr>
          <w:rFonts w:ascii="Calibri" w:hAnsi="Calibri" w:cs="Calibri"/>
        </w:rPr>
        <w:t>abeslanglar</w:t>
      </w:r>
      <w:proofErr w:type="spellEnd"/>
      <w:r w:rsidRPr="00C863EF">
        <w:rPr>
          <w:rFonts w:ascii="Calibri" w:hAnsi="Calibri" w:cs="Calibri"/>
        </w:rPr>
        <w:t xml:space="preserve"> ve mandalları masalara yerleştirir. Şimdi birer mühendis olacaklarını ve bu malzemelerle kendi düşündükleri şeyleri inşa edebilecekleri söylenir.  Çocuklar mandalların aralarına </w:t>
      </w:r>
      <w:proofErr w:type="spellStart"/>
      <w:r w:rsidRPr="00C863EF">
        <w:rPr>
          <w:rFonts w:ascii="Calibri" w:hAnsi="Calibri" w:cs="Calibri"/>
        </w:rPr>
        <w:t>abeslanglar</w:t>
      </w:r>
      <w:proofErr w:type="spellEnd"/>
      <w:r w:rsidRPr="00C863EF">
        <w:rPr>
          <w:rFonts w:ascii="Calibri" w:hAnsi="Calibri" w:cs="Calibri"/>
        </w:rPr>
        <w:t xml:space="preserve"> sıkıştırarak köprü, yol, ev vb. istedikleri yapıyı oluşturmayı deneyimlerler. </w:t>
      </w:r>
      <w:r w:rsidRPr="00C863EF">
        <w:rPr>
          <w:rFonts w:ascii="Calibri" w:hAnsi="Calibri" w:cs="Calibri"/>
        </w:rPr>
        <w:lastRenderedPageBreak/>
        <w:t>Öğretmen, çocukların yanına giderek nasıl bir proje tasarladığını sorar. Çocuklar çalışmalarını tamamladığında projelerini arkadaşlarına anlatırlar.</w:t>
      </w:r>
    </w:p>
    <w:p w14:paraId="2B70CB57" w14:textId="77777777" w:rsidR="009330D9" w:rsidRPr="00C863EF" w:rsidRDefault="009330D9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</w:rPr>
        <w:t>Ardından bir mandalın ucuna bir ponpon sıkıştırılır. Öğretmenin çıktısını aldığı nar, üzüm vb. meyvelerin üzerine suluboyaya batırılan ponpon ile baskı yapılır. Yapılan çalışmalar kuruduktan sonra sergilenir.</w:t>
      </w:r>
    </w:p>
    <w:p w14:paraId="2F4C2C1C" w14:textId="77777777" w:rsidR="009330D9" w:rsidRPr="00C863EF" w:rsidRDefault="009330D9" w:rsidP="00D95F6D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C863EF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DEĞERLENDİRME</w:t>
      </w:r>
    </w:p>
    <w:p w14:paraId="3162C5E6" w14:textId="77777777" w:rsidR="009330D9" w:rsidRPr="00C863EF" w:rsidRDefault="009330D9" w:rsidP="009330D9">
      <w:pPr>
        <w:pStyle w:val="ListeParagraf"/>
        <w:numPr>
          <w:ilvl w:val="0"/>
          <w:numId w:val="3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Mandal ve dil çubukları ile ne oluşturdun?</w:t>
      </w:r>
    </w:p>
    <w:p w14:paraId="354EE88A" w14:textId="77777777" w:rsidR="009330D9" w:rsidRPr="00C863EF" w:rsidRDefault="009330D9" w:rsidP="009330D9">
      <w:pPr>
        <w:pStyle w:val="ListeParagraf"/>
        <w:numPr>
          <w:ilvl w:val="0"/>
          <w:numId w:val="3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Mühendis gibi çalışmak sana neler hissettirdi?</w:t>
      </w:r>
    </w:p>
    <w:p w14:paraId="2F3BC3C3" w14:textId="77777777" w:rsidR="009330D9" w:rsidRPr="00C863EF" w:rsidRDefault="009330D9" w:rsidP="009330D9">
      <w:pPr>
        <w:pStyle w:val="ListeParagraf"/>
        <w:numPr>
          <w:ilvl w:val="0"/>
          <w:numId w:val="3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Mühendislerin çalışırken dikkat etmesi gereken neler vardır?</w:t>
      </w:r>
    </w:p>
    <w:p w14:paraId="22D1CA36" w14:textId="77777777" w:rsidR="009330D9" w:rsidRPr="00C863EF" w:rsidRDefault="009330D9" w:rsidP="009330D9">
      <w:pPr>
        <w:pStyle w:val="ListeParagraf"/>
        <w:numPr>
          <w:ilvl w:val="0"/>
          <w:numId w:val="3"/>
        </w:numPr>
        <w:spacing w:after="0" w:line="276" w:lineRule="auto"/>
        <w:rPr>
          <w:rFonts w:ascii="Calibri" w:hAnsi="Calibri" w:cs="Calibri"/>
        </w:rPr>
      </w:pPr>
      <w:r w:rsidRPr="00C863EF">
        <w:rPr>
          <w:rFonts w:ascii="Calibri" w:hAnsi="Calibri" w:cs="Calibri"/>
        </w:rPr>
        <w:t>En az mandalla en uzun yapıyı nasıl inşa edebilirsin?</w:t>
      </w:r>
    </w:p>
    <w:p w14:paraId="0714D7B0" w14:textId="77777777" w:rsidR="001C2089" w:rsidRPr="00C863EF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C863EF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C863EF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C863EF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C863EF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AİLE / TOPLUM KATILIMI</w:t>
      </w:r>
    </w:p>
    <w:p w14:paraId="34213631" w14:textId="2E311290" w:rsidR="009330D9" w:rsidRPr="00C863EF" w:rsidRDefault="00525C16" w:rsidP="009330D9">
      <w:pPr>
        <w:spacing w:after="0"/>
        <w:rPr>
          <w:rFonts w:ascii="Calibri" w:hAnsi="Calibri" w:cs="Calibri"/>
        </w:rPr>
      </w:pPr>
      <w:r w:rsidRPr="00C863EF">
        <w:rPr>
          <w:rFonts w:ascii="Calibri" w:hAnsi="Calibri" w:cs="Calibri"/>
          <w:b/>
          <w:bCs/>
        </w:rPr>
        <w:t>Aile Katılımı:</w:t>
      </w:r>
      <w:r w:rsidR="009330D9" w:rsidRPr="00C863EF">
        <w:rPr>
          <w:rFonts w:ascii="Calibri" w:hAnsi="Calibri" w:cs="Calibri"/>
        </w:rPr>
        <w:t xml:space="preserve"> Ailelerden pazar/ market alışverişini birlikte yapıp, alınan sebze ve meyveleri ne şekilde tüketmek istedikleri hakkında sohbet etmeleri istenir.</w:t>
      </w:r>
    </w:p>
    <w:p w14:paraId="5FD43B77" w14:textId="7928D2EF" w:rsidR="008246C4" w:rsidRPr="00C863EF" w:rsidRDefault="008246C4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30816236" w14:textId="458BF3A0" w:rsidR="00525C16" w:rsidRPr="00C863EF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863EF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C863EF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C86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00707"/>
    <w:multiLevelType w:val="hybridMultilevel"/>
    <w:tmpl w:val="9E78FA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D26D6"/>
    <w:multiLevelType w:val="hybridMultilevel"/>
    <w:tmpl w:val="36F857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E0A88"/>
    <w:multiLevelType w:val="hybridMultilevel"/>
    <w:tmpl w:val="50A65A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751551">
    <w:abstractNumId w:val="1"/>
  </w:num>
  <w:num w:numId="2" w16cid:durableId="1803040506">
    <w:abstractNumId w:val="0"/>
  </w:num>
  <w:num w:numId="3" w16cid:durableId="629941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C2089"/>
    <w:rsid w:val="00255997"/>
    <w:rsid w:val="003D04D7"/>
    <w:rsid w:val="003F3750"/>
    <w:rsid w:val="0045618C"/>
    <w:rsid w:val="004D7EA5"/>
    <w:rsid w:val="00525C16"/>
    <w:rsid w:val="00657A4D"/>
    <w:rsid w:val="00797F1C"/>
    <w:rsid w:val="007C630D"/>
    <w:rsid w:val="008246C4"/>
    <w:rsid w:val="008B36B5"/>
    <w:rsid w:val="009330D9"/>
    <w:rsid w:val="00961BDC"/>
    <w:rsid w:val="00A51A57"/>
    <w:rsid w:val="00A6761F"/>
    <w:rsid w:val="00AC38EF"/>
    <w:rsid w:val="00AD600F"/>
    <w:rsid w:val="00C26B63"/>
    <w:rsid w:val="00C863EF"/>
    <w:rsid w:val="00CA07F0"/>
    <w:rsid w:val="00CE3AC5"/>
    <w:rsid w:val="00D34EBE"/>
    <w:rsid w:val="00D95F6D"/>
    <w:rsid w:val="00EC136B"/>
    <w:rsid w:val="00ED47AA"/>
    <w:rsid w:val="00EE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dcterms:created xsi:type="dcterms:W3CDTF">2024-09-03T19:19:00Z</dcterms:created>
  <dcterms:modified xsi:type="dcterms:W3CDTF">2025-01-29T12:27:00Z</dcterms:modified>
</cp:coreProperties>
</file>